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D8" w:rsidRPr="00237F99" w:rsidRDefault="007122D8" w:rsidP="00A1127E">
      <w:pPr>
        <w:spacing w:line="540" w:lineRule="exact"/>
        <w:jc w:val="center"/>
        <w:rPr>
          <w:rFonts w:ascii="Times New Roman" w:eastAsiaTheme="minorEastAsia" w:hAnsi="Times New Roman"/>
          <w:b/>
          <w:kern w:val="0"/>
          <w:sz w:val="36"/>
          <w:szCs w:val="36"/>
        </w:rPr>
      </w:pPr>
      <w:r w:rsidRPr="00237F99">
        <w:rPr>
          <w:rFonts w:ascii="Times New Roman" w:eastAsiaTheme="minorEastAsia" w:hAnsi="Times New Roman"/>
          <w:b/>
          <w:kern w:val="0"/>
          <w:sz w:val="36"/>
          <w:szCs w:val="36"/>
        </w:rPr>
        <w:t>2024-2025</w:t>
      </w:r>
      <w:r w:rsidRPr="00237F99">
        <w:rPr>
          <w:rFonts w:ascii="Times New Roman" w:eastAsiaTheme="minorEastAsia" w:hAnsi="Times New Roman"/>
          <w:b/>
          <w:kern w:val="0"/>
          <w:sz w:val="36"/>
          <w:szCs w:val="36"/>
        </w:rPr>
        <w:t>学年第一学期湖州师范学院</w:t>
      </w:r>
    </w:p>
    <w:p w:rsidR="00784C29" w:rsidRPr="00237F99" w:rsidRDefault="00E44507" w:rsidP="00A1127E">
      <w:pPr>
        <w:spacing w:line="540" w:lineRule="exac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E44507">
        <w:rPr>
          <w:rFonts w:ascii="Times New Roman" w:eastAsiaTheme="minorEastAsia" w:hAnsi="Times New Roman" w:hint="eastAsia"/>
          <w:b/>
          <w:kern w:val="0"/>
          <w:sz w:val="36"/>
          <w:szCs w:val="36"/>
        </w:rPr>
        <w:t>研究生教育专项检查</w:t>
      </w:r>
      <w:r w:rsidR="00784C29" w:rsidRPr="00237F99">
        <w:rPr>
          <w:rFonts w:ascii="Times New Roman" w:eastAsiaTheme="minorEastAsia" w:hAnsi="Times New Roman"/>
          <w:b/>
          <w:kern w:val="0"/>
          <w:sz w:val="36"/>
          <w:szCs w:val="36"/>
        </w:rPr>
        <w:t>督导组分组名单</w:t>
      </w:r>
    </w:p>
    <w:tbl>
      <w:tblPr>
        <w:tblStyle w:val="a5"/>
        <w:tblpPr w:leftFromText="180" w:rightFromText="180" w:vertAnchor="text" w:horzAnchor="margin" w:tblpXSpec="center" w:tblpY="378"/>
        <w:tblOverlap w:val="never"/>
        <w:tblW w:w="9747" w:type="dxa"/>
        <w:tblInd w:w="0" w:type="dxa"/>
        <w:tblLook w:val="0000" w:firstRow="0" w:lastRow="0" w:firstColumn="0" w:lastColumn="0" w:noHBand="0" w:noVBand="0"/>
      </w:tblPr>
      <w:tblGrid>
        <w:gridCol w:w="917"/>
        <w:gridCol w:w="892"/>
        <w:gridCol w:w="1134"/>
        <w:gridCol w:w="3261"/>
        <w:gridCol w:w="3543"/>
      </w:tblGrid>
      <w:tr w:rsidR="007122D8" w:rsidRPr="00237F99" w:rsidTr="00D35DFC">
        <w:trPr>
          <w:trHeight w:val="778"/>
        </w:trPr>
        <w:tc>
          <w:tcPr>
            <w:tcW w:w="917" w:type="dxa"/>
            <w:vAlign w:val="center"/>
          </w:tcPr>
          <w:p w:rsidR="007122D8" w:rsidRPr="00237F99" w:rsidRDefault="007122D8" w:rsidP="007122D8">
            <w:pPr>
              <w:spacing w:line="300" w:lineRule="exact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92" w:type="dxa"/>
            <w:vAlign w:val="center"/>
          </w:tcPr>
          <w:p w:rsidR="007122D8" w:rsidRPr="00237F99" w:rsidRDefault="007122D8" w:rsidP="007122D8">
            <w:pPr>
              <w:spacing w:line="300" w:lineRule="exact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2D8" w:rsidRPr="00237F99" w:rsidRDefault="007122D8" w:rsidP="007122D8">
            <w:pPr>
              <w:spacing w:line="300" w:lineRule="exact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组</w:t>
            </w:r>
            <w:r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 </w:t>
            </w:r>
            <w:r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长</w:t>
            </w:r>
          </w:p>
        </w:tc>
        <w:tc>
          <w:tcPr>
            <w:tcW w:w="3261" w:type="dxa"/>
            <w:vAlign w:val="center"/>
          </w:tcPr>
          <w:p w:rsidR="007122D8" w:rsidRPr="00237F99" w:rsidRDefault="007122D8" w:rsidP="007122D8">
            <w:pPr>
              <w:spacing w:line="300" w:lineRule="exact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督导成员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1A47B3" w:rsidP="001A47B3">
            <w:pPr>
              <w:widowControl/>
              <w:spacing w:line="320" w:lineRule="exact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sz w:val="28"/>
                <w:szCs w:val="28"/>
              </w:rPr>
              <w:t>检</w:t>
            </w:r>
            <w:r w:rsidR="007122D8"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查学院</w:t>
            </w:r>
            <w:bookmarkStart w:id="0" w:name="_GoBack"/>
            <w:bookmarkEnd w:id="0"/>
            <w:r w:rsidR="000634DD"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学位点</w:t>
            </w:r>
            <w:r w:rsidR="007122D8"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/</w:t>
            </w:r>
            <w:r w:rsidR="007122D8" w:rsidRPr="00237F99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学院秘书</w:t>
            </w:r>
          </w:p>
        </w:tc>
      </w:tr>
      <w:tr w:rsidR="007122D8" w:rsidRPr="00237F99" w:rsidTr="00D35DFC">
        <w:trPr>
          <w:trHeight w:val="1189"/>
        </w:trPr>
        <w:tc>
          <w:tcPr>
            <w:tcW w:w="917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892" w:type="dxa"/>
            <w:vMerge w:val="restart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kern w:val="2"/>
                <w:sz w:val="28"/>
                <w:szCs w:val="28"/>
              </w:rPr>
              <w:t>人文组</w:t>
            </w:r>
          </w:p>
        </w:tc>
        <w:tc>
          <w:tcPr>
            <w:tcW w:w="1134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kern w:val="2"/>
                <w:sz w:val="28"/>
                <w:szCs w:val="28"/>
              </w:rPr>
              <w:t>单</w:t>
            </w:r>
            <w:r w:rsidRPr="00237F99">
              <w:rPr>
                <w:rFonts w:ascii="Times New Roman" w:eastAsiaTheme="minorEastAsia" w:hAnsi="Times New Roman"/>
                <w:kern w:val="2"/>
                <w:sz w:val="28"/>
                <w:szCs w:val="28"/>
              </w:rPr>
              <w:t xml:space="preserve">  </w:t>
            </w:r>
            <w:proofErr w:type="gramStart"/>
            <w:r w:rsidRPr="00237F99">
              <w:rPr>
                <w:rFonts w:ascii="Times New Roman" w:eastAsiaTheme="minorEastAsia" w:hAnsi="Times New Roman"/>
                <w:kern w:val="2"/>
                <w:sz w:val="28"/>
                <w:szCs w:val="28"/>
              </w:rPr>
              <w:t>炜</w:t>
            </w:r>
            <w:proofErr w:type="gramEnd"/>
          </w:p>
        </w:tc>
        <w:tc>
          <w:tcPr>
            <w:tcW w:w="3261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kern w:val="2"/>
                <w:sz w:val="28"/>
                <w:szCs w:val="28"/>
              </w:rPr>
              <w:t>沈国琪，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王</w:t>
            </w:r>
            <w:r w:rsidR="003B249F">
              <w:rPr>
                <w:rFonts w:ascii="Times New Roman" w:eastAsiaTheme="minorEastAsia" w:hAnsi="Times New Roman" w:hint="eastAsia"/>
                <w:sz w:val="28"/>
                <w:szCs w:val="28"/>
              </w:rPr>
              <w:t xml:space="preserve"> 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刚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7122D8" w:rsidP="00253520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教师教育学院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，教育学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教育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proofErr w:type="gramStart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朱律</w:t>
            </w:r>
            <w:proofErr w:type="gramEnd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15858274718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（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664718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）</w:t>
            </w:r>
          </w:p>
        </w:tc>
      </w:tr>
      <w:tr w:rsidR="007122D8" w:rsidRPr="00237F99" w:rsidTr="00D35DFC">
        <w:trPr>
          <w:trHeight w:val="1263"/>
        </w:trPr>
        <w:tc>
          <w:tcPr>
            <w:tcW w:w="917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vMerge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2D8" w:rsidRPr="00237F99" w:rsidRDefault="007122D8" w:rsidP="0025352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姜辉军</w:t>
            </w:r>
            <w:proofErr w:type="gramEnd"/>
          </w:p>
        </w:tc>
        <w:tc>
          <w:tcPr>
            <w:tcW w:w="3261" w:type="dxa"/>
            <w:vAlign w:val="center"/>
          </w:tcPr>
          <w:p w:rsidR="007122D8" w:rsidRPr="00237F99" w:rsidRDefault="007122D8" w:rsidP="0025352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高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岩，刘佳妮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7122D8" w:rsidP="00253520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人文学院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，新闻与传播（新增）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proofErr w:type="gramStart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张旭菲</w:t>
            </w:r>
            <w:proofErr w:type="gramEnd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13735194141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（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664141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）</w:t>
            </w:r>
          </w:p>
        </w:tc>
      </w:tr>
      <w:tr w:rsidR="007122D8" w:rsidRPr="00237F99" w:rsidTr="00D35DFC">
        <w:trPr>
          <w:trHeight w:val="1055"/>
        </w:trPr>
        <w:tc>
          <w:tcPr>
            <w:tcW w:w="917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892" w:type="dxa"/>
            <w:vMerge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2D8" w:rsidRPr="00237F99" w:rsidRDefault="007122D8" w:rsidP="0025352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宋立华</w:t>
            </w:r>
          </w:p>
        </w:tc>
        <w:tc>
          <w:tcPr>
            <w:tcW w:w="3261" w:type="dxa"/>
            <w:vAlign w:val="center"/>
          </w:tcPr>
          <w:p w:rsidR="007122D8" w:rsidRPr="00237F99" w:rsidRDefault="007122D8" w:rsidP="00D2455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王兴泽，孙盛燕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7122D8" w:rsidP="00253520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艺术学院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，艺术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r w:rsidR="00DC4C22"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张晓丽</w:t>
            </w:r>
            <w:r w:rsidR="00DC4C22"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13738141643</w:t>
            </w:r>
          </w:p>
        </w:tc>
      </w:tr>
      <w:tr w:rsidR="007122D8" w:rsidRPr="00237F99" w:rsidTr="00D35DFC">
        <w:trPr>
          <w:trHeight w:val="1196"/>
        </w:trPr>
        <w:tc>
          <w:tcPr>
            <w:tcW w:w="917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  <w:vMerge w:val="restart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理工</w:t>
            </w:r>
            <w:proofErr w:type="gramStart"/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医</w:t>
            </w:r>
            <w:proofErr w:type="gramEnd"/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组</w:t>
            </w:r>
          </w:p>
        </w:tc>
        <w:tc>
          <w:tcPr>
            <w:tcW w:w="1134" w:type="dxa"/>
            <w:vAlign w:val="center"/>
          </w:tcPr>
          <w:p w:rsidR="007122D8" w:rsidRPr="00237F99" w:rsidRDefault="007122D8" w:rsidP="0025352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吴圣姬</w:t>
            </w:r>
            <w:proofErr w:type="gramEnd"/>
          </w:p>
        </w:tc>
        <w:tc>
          <w:tcPr>
            <w:tcW w:w="3261" w:type="dxa"/>
            <w:vAlign w:val="center"/>
          </w:tcPr>
          <w:p w:rsidR="007122D8" w:rsidRPr="00237F99" w:rsidRDefault="007122D8" w:rsidP="00D2455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沈丽娟，周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成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DC4C22" w:rsidP="00253520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医学院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、</w:t>
            </w: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护理学院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，护理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临床医学（新增）</w:t>
            </w:r>
            <w:r w:rsidR="007122D8"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proofErr w:type="gramStart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朱王庆</w:t>
            </w:r>
            <w:proofErr w:type="gramEnd"/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13857258389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（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668389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）</w:t>
            </w:r>
          </w:p>
        </w:tc>
      </w:tr>
      <w:tr w:rsidR="007122D8" w:rsidRPr="00237F99" w:rsidTr="00D35DFC">
        <w:trPr>
          <w:trHeight w:val="1221"/>
        </w:trPr>
        <w:tc>
          <w:tcPr>
            <w:tcW w:w="917" w:type="dxa"/>
            <w:vAlign w:val="center"/>
          </w:tcPr>
          <w:p w:rsidR="007122D8" w:rsidRPr="00237F99" w:rsidRDefault="007122D8" w:rsidP="00253520">
            <w:pPr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892" w:type="dxa"/>
            <w:vMerge/>
            <w:vAlign w:val="center"/>
          </w:tcPr>
          <w:p w:rsidR="007122D8" w:rsidRPr="00237F99" w:rsidRDefault="007122D8" w:rsidP="00253520">
            <w:pPr>
              <w:spacing w:line="360" w:lineRule="exact"/>
              <w:ind w:firstLineChars="100" w:firstLine="28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122D8" w:rsidRPr="00237F99" w:rsidRDefault="007122D8" w:rsidP="0025352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徐菊玲</w:t>
            </w:r>
          </w:p>
        </w:tc>
        <w:tc>
          <w:tcPr>
            <w:tcW w:w="3261" w:type="dxa"/>
            <w:vAlign w:val="center"/>
          </w:tcPr>
          <w:p w:rsidR="007122D8" w:rsidRPr="00237F99" w:rsidRDefault="007122D8" w:rsidP="00D2455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王瑞琴，徐玲芬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122D8" w:rsidRPr="00237F99" w:rsidRDefault="00DC4C22" w:rsidP="00253520">
            <w:pPr>
              <w:widowControl/>
              <w:spacing w:line="360" w:lineRule="exact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37F99">
              <w:rPr>
                <w:rFonts w:ascii="Times New Roman" w:eastAsiaTheme="minorEastAsia" w:hAnsi="Times New Roman"/>
                <w:sz w:val="28"/>
                <w:szCs w:val="28"/>
              </w:rPr>
              <w:t>工学院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，电子信息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r w:rsidR="000634DD" w:rsidRPr="00237F99">
              <w:rPr>
                <w:rFonts w:ascii="Times New Roman" w:eastAsiaTheme="minorEastAsia" w:hAnsi="Times New Roman"/>
                <w:sz w:val="28"/>
                <w:szCs w:val="28"/>
              </w:rPr>
              <w:t>机械（新增）</w:t>
            </w:r>
            <w:r w:rsidR="007122D8" w:rsidRPr="00237F99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任磊</w:t>
            </w:r>
            <w:r w:rsidRPr="00237F99">
              <w:rPr>
                <w:rFonts w:ascii="Times New Roman" w:eastAsiaTheme="minorEastAsia" w:hAnsi="Times New Roman"/>
                <w:bCs/>
                <w:sz w:val="28"/>
                <w:szCs w:val="28"/>
              </w:rPr>
              <w:t>15715898528</w:t>
            </w:r>
          </w:p>
        </w:tc>
      </w:tr>
    </w:tbl>
    <w:p w:rsidR="00784C29" w:rsidRPr="006100A5" w:rsidRDefault="00784C29" w:rsidP="00784C29">
      <w:pPr>
        <w:ind w:firstLineChars="200" w:firstLine="560"/>
        <w:jc w:val="right"/>
        <w:rPr>
          <w:sz w:val="28"/>
          <w:szCs w:val="28"/>
        </w:rPr>
      </w:pPr>
    </w:p>
    <w:p w:rsidR="001E7878" w:rsidRPr="00784C29" w:rsidRDefault="001E7878"/>
    <w:sectPr w:rsidR="001E7878" w:rsidRPr="0078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6F" w:rsidRDefault="009E016F" w:rsidP="00784C29">
      <w:r>
        <w:separator/>
      </w:r>
    </w:p>
  </w:endnote>
  <w:endnote w:type="continuationSeparator" w:id="0">
    <w:p w:rsidR="009E016F" w:rsidRDefault="009E016F" w:rsidP="0078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6F" w:rsidRDefault="009E016F" w:rsidP="00784C29">
      <w:r>
        <w:separator/>
      </w:r>
    </w:p>
  </w:footnote>
  <w:footnote w:type="continuationSeparator" w:id="0">
    <w:p w:rsidR="009E016F" w:rsidRDefault="009E016F" w:rsidP="00784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04"/>
    <w:rsid w:val="000634DD"/>
    <w:rsid w:val="00135504"/>
    <w:rsid w:val="001A47B3"/>
    <w:rsid w:val="001E7878"/>
    <w:rsid w:val="00237F99"/>
    <w:rsid w:val="00246DF3"/>
    <w:rsid w:val="00253520"/>
    <w:rsid w:val="003413D5"/>
    <w:rsid w:val="003B249F"/>
    <w:rsid w:val="006100A5"/>
    <w:rsid w:val="007122D8"/>
    <w:rsid w:val="00784C29"/>
    <w:rsid w:val="009E016F"/>
    <w:rsid w:val="00A1127E"/>
    <w:rsid w:val="00AF20F5"/>
    <w:rsid w:val="00D2455C"/>
    <w:rsid w:val="00D35DFC"/>
    <w:rsid w:val="00DB1C7D"/>
    <w:rsid w:val="00DC4C22"/>
    <w:rsid w:val="00E23893"/>
    <w:rsid w:val="00E44507"/>
    <w:rsid w:val="00E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C29"/>
    <w:rPr>
      <w:sz w:val="18"/>
      <w:szCs w:val="18"/>
    </w:rPr>
  </w:style>
  <w:style w:type="table" w:styleId="a5">
    <w:name w:val="Table Grid"/>
    <w:basedOn w:val="a1"/>
    <w:rsid w:val="00784C2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C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C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C29"/>
    <w:rPr>
      <w:sz w:val="18"/>
      <w:szCs w:val="18"/>
    </w:rPr>
  </w:style>
  <w:style w:type="table" w:styleId="a5">
    <w:name w:val="Table Grid"/>
    <w:basedOn w:val="a1"/>
    <w:rsid w:val="00784C2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24</cp:revision>
  <dcterms:created xsi:type="dcterms:W3CDTF">2023-11-20T02:11:00Z</dcterms:created>
  <dcterms:modified xsi:type="dcterms:W3CDTF">2024-10-13T07:32:00Z</dcterms:modified>
</cp:coreProperties>
</file>